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C4FD" w14:textId="7602236E" w:rsidR="00F93002" w:rsidRPr="0047334A" w:rsidRDefault="00DE6633" w:rsidP="00F93002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9F3114" wp14:editId="470B51BC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970048" cy="2286000"/>
            <wp:effectExtent l="0" t="0" r="11430" b="0"/>
            <wp:wrapNone/>
            <wp:docPr id="2" name="Picture 2" descr="Macintosh HD:Users:klindstrom:Desktop:220px-Auto-and_heterotrop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indstrom:Desktop:220px-Auto-and_heterotroph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4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02" w:rsidRPr="0047334A">
        <w:rPr>
          <w:rFonts w:ascii="Lucida Grande" w:hAnsi="Lucida Grande" w:cs="Lucida Grande"/>
          <w:sz w:val="28"/>
          <w:szCs w:val="28"/>
        </w:rPr>
        <w:t>Name: ______________________________</w:t>
      </w:r>
    </w:p>
    <w:p w14:paraId="63588119" w14:textId="53837A92" w:rsidR="0047334A" w:rsidRPr="00F639A2" w:rsidRDefault="00F93002" w:rsidP="00F93002">
      <w:pPr>
        <w:rPr>
          <w:rFonts w:ascii="Lucida Grande" w:hAnsi="Lucida Grande" w:cs="Lucida Grande"/>
          <w:sz w:val="20"/>
          <w:szCs w:val="20"/>
        </w:rPr>
      </w:pPr>
      <w:r w:rsidRPr="00F639A2">
        <w:rPr>
          <w:rFonts w:ascii="Lucida Grande" w:hAnsi="Lucida Grande" w:cs="Lucida Grande"/>
          <w:sz w:val="20"/>
          <w:szCs w:val="20"/>
        </w:rPr>
        <w:t xml:space="preserve">Adopted from Ms. Bethel </w:t>
      </w:r>
    </w:p>
    <w:p w14:paraId="2869D37C" w14:textId="7E8184E5" w:rsidR="00F93002" w:rsidRPr="00F639A2" w:rsidRDefault="00F93002" w:rsidP="00F93002">
      <w:pPr>
        <w:rPr>
          <w:rFonts w:ascii="Lucida Grande" w:hAnsi="Lucida Grande" w:cs="Lucida Grande"/>
          <w:sz w:val="20"/>
          <w:szCs w:val="20"/>
        </w:rPr>
      </w:pPr>
      <w:r w:rsidRPr="00F639A2">
        <w:rPr>
          <w:rFonts w:ascii="Lucida Grande" w:hAnsi="Lucida Grande" w:cs="Lucida Grande"/>
          <w:sz w:val="20"/>
          <w:szCs w:val="20"/>
        </w:rPr>
        <w:t>Queensbury Middle School</w:t>
      </w:r>
    </w:p>
    <w:p w14:paraId="7EE31104" w14:textId="77777777" w:rsidR="00F93002" w:rsidRPr="00F93002" w:rsidRDefault="00F93002" w:rsidP="00F93002"/>
    <w:p w14:paraId="4FDFA049" w14:textId="2372D1D0" w:rsidR="00F93002" w:rsidRDefault="00F93002" w:rsidP="001E0107">
      <w:pPr>
        <w:jc w:val="center"/>
        <w:rPr>
          <w:rFonts w:ascii="Lucida Grande" w:hAnsi="Lucida Grande" w:cs="Lucida Grande"/>
          <w:b/>
          <w:sz w:val="28"/>
          <w:szCs w:val="28"/>
          <w:u w:val="single"/>
        </w:rPr>
      </w:pPr>
      <w:r w:rsidRPr="0047334A">
        <w:rPr>
          <w:rFonts w:ascii="Lucida Grande" w:hAnsi="Lucida Grande" w:cs="Lucida Grande"/>
          <w:b/>
          <w:sz w:val="28"/>
          <w:szCs w:val="28"/>
          <w:u w:val="single"/>
        </w:rPr>
        <w:t xml:space="preserve">Cell Respiration </w:t>
      </w:r>
      <w:proofErr w:type="spellStart"/>
      <w:r w:rsidRPr="0047334A">
        <w:rPr>
          <w:rFonts w:ascii="Lucida Grande" w:hAnsi="Lucida Grande" w:cs="Lucida Grande"/>
          <w:b/>
          <w:sz w:val="28"/>
          <w:szCs w:val="28"/>
          <w:u w:val="single"/>
        </w:rPr>
        <w:t>Webquest</w:t>
      </w:r>
      <w:proofErr w:type="spellEnd"/>
    </w:p>
    <w:p w14:paraId="06E7E991" w14:textId="77777777" w:rsidR="001E0107" w:rsidRPr="001E0107" w:rsidRDefault="001E0107" w:rsidP="001E0107">
      <w:pPr>
        <w:jc w:val="center"/>
        <w:rPr>
          <w:rFonts w:ascii="Lucida Grande" w:hAnsi="Lucida Grande" w:cs="Lucida Grande"/>
          <w:b/>
          <w:sz w:val="28"/>
          <w:szCs w:val="28"/>
          <w:u w:val="single"/>
        </w:rPr>
      </w:pPr>
    </w:p>
    <w:p w14:paraId="51150149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i/>
          <w:iCs/>
          <w:color w:val="4F402A"/>
        </w:rPr>
      </w:pPr>
      <w:r w:rsidRPr="00F93002">
        <w:rPr>
          <w:rFonts w:ascii="Lucida Grande" w:hAnsi="Lucida Grande" w:cs="Lucida Grande"/>
          <w:b/>
          <w:bCs/>
          <w:i/>
          <w:iCs/>
          <w:color w:val="4F402A"/>
        </w:rPr>
        <w:t>Directions: </w:t>
      </w:r>
      <w:r w:rsidRPr="00F93002">
        <w:rPr>
          <w:rFonts w:ascii="Lucida Grande" w:hAnsi="Lucida Grande" w:cs="Lucida Grande"/>
          <w:i/>
          <w:iCs/>
          <w:color w:val="4F402A"/>
        </w:rPr>
        <w:t>Use the links provided throughout the quest to help answer the questions on this paper.  </w:t>
      </w:r>
    </w:p>
    <w:p w14:paraId="2DDF3585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  <w:sz w:val="18"/>
          <w:szCs w:val="18"/>
        </w:rPr>
        <w:t xml:space="preserve"> </w:t>
      </w:r>
    </w:p>
    <w:p w14:paraId="67150DA6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b/>
          <w:bCs/>
          <w:color w:val="4F402A"/>
          <w:u w:val="single"/>
        </w:rPr>
        <w:t>Part I: Function and equation for respiration:</w:t>
      </w:r>
    </w:p>
    <w:p w14:paraId="0D8427F4" w14:textId="16347A30" w:rsidR="00D36C2B" w:rsidRPr="00D36C2B" w:rsidRDefault="00F93002" w:rsidP="00D36C2B">
      <w:pPr>
        <w:pStyle w:val="ListParagraph"/>
        <w:numPr>
          <w:ilvl w:val="0"/>
          <w:numId w:val="6"/>
        </w:numPr>
        <w:shd w:val="clear" w:color="auto" w:fill="FFFFFF"/>
        <w:spacing w:before="75"/>
        <w:ind w:right="150"/>
        <w:rPr>
          <w:rFonts w:ascii="Lucida Grande" w:hAnsi="Lucida Grande" w:cs="Lucida Grande"/>
          <w:color w:val="4F402A"/>
        </w:rPr>
      </w:pPr>
      <w:r w:rsidRPr="00D36C2B">
        <w:rPr>
          <w:rFonts w:ascii="Lucida Grande" w:hAnsi="Lucida Grande" w:cs="Lucida Grande"/>
          <w:color w:val="4F402A"/>
        </w:rPr>
        <w:t xml:space="preserve">Click on the following links and use the information provided to write a </w:t>
      </w:r>
    </w:p>
    <w:p w14:paraId="2DB98D72" w14:textId="21FD8718" w:rsidR="00F93002" w:rsidRPr="00D36C2B" w:rsidRDefault="00F93002" w:rsidP="00D36C2B">
      <w:pPr>
        <w:pStyle w:val="ListParagraph"/>
        <w:shd w:val="clear" w:color="auto" w:fill="FFFFFF"/>
        <w:spacing w:before="75"/>
        <w:ind w:left="680" w:right="150"/>
        <w:rPr>
          <w:rFonts w:ascii="Lucida Grande" w:hAnsi="Lucida Grande" w:cs="Lucida Grande"/>
          <w:color w:val="4F402A"/>
        </w:rPr>
      </w:pPr>
      <w:proofErr w:type="gramStart"/>
      <w:r w:rsidRPr="00D36C2B">
        <w:rPr>
          <w:rFonts w:ascii="Lucida Grande" w:hAnsi="Lucida Grande" w:cs="Lucida Grande"/>
          <w:color w:val="4F402A"/>
        </w:rPr>
        <w:t>definition</w:t>
      </w:r>
      <w:proofErr w:type="gramEnd"/>
      <w:r w:rsidRPr="00D36C2B">
        <w:rPr>
          <w:rFonts w:ascii="Lucida Grande" w:hAnsi="Lucida Grande" w:cs="Lucida Grande"/>
          <w:color w:val="4F402A"/>
        </w:rPr>
        <w:t xml:space="preserve"> of cellular respiration in your own words.</w:t>
      </w:r>
    </w:p>
    <w:p w14:paraId="427416B8" w14:textId="77777777" w:rsidR="00F93002" w:rsidRPr="00F93002" w:rsidRDefault="00F93002" w:rsidP="00F9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6" w:tgtFrame="_blank" w:tooltip="biocoach cell resp" w:history="1">
        <w:proofErr w:type="spellStart"/>
        <w:r w:rsidRPr="00F93002">
          <w:rPr>
            <w:rFonts w:ascii="Lucida Grande" w:eastAsia="Times New Roman" w:hAnsi="Lucida Grande" w:cs="Lucida Grande"/>
            <w:color w:val="551A8B"/>
            <w:u w:val="single"/>
          </w:rPr>
          <w:t>BioCoach</w:t>
        </w:r>
        <w:proofErr w:type="spellEnd"/>
        <w:r w:rsidRPr="00F93002">
          <w:rPr>
            <w:rFonts w:ascii="Lucida Grande" w:eastAsia="Times New Roman" w:hAnsi="Lucida Grande" w:cs="Lucida Grande"/>
            <w:color w:val="551A8B"/>
            <w:u w:val="single"/>
          </w:rPr>
          <w:t>: Cell Respiration</w:t>
        </w:r>
      </w:hyperlink>
    </w:p>
    <w:p w14:paraId="17B67D80" w14:textId="09131D42" w:rsidR="00F93002" w:rsidRPr="00F82847" w:rsidRDefault="00F93002" w:rsidP="00F82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7" w:tgtFrame="_blank" w:tooltip="ML Resp" w:history="1">
        <w:r w:rsidRPr="00F93002">
          <w:rPr>
            <w:rFonts w:ascii="Lucida Grande" w:eastAsia="Times New Roman" w:hAnsi="Lucida Grande" w:cs="Lucida Grande"/>
            <w:color w:val="551A8B"/>
            <w:u w:val="single"/>
          </w:rPr>
          <w:t>Miller/Levine Book Resource</w:t>
        </w:r>
      </w:hyperlink>
    </w:p>
    <w:p w14:paraId="4EF9564A" w14:textId="2EE49DF8" w:rsidR="00F93002" w:rsidRPr="00F82847" w:rsidRDefault="00F82847" w:rsidP="00F82847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4F402A"/>
        </w:rPr>
      </w:pPr>
      <w:r>
        <w:rPr>
          <w:rFonts w:ascii="Lucida Grande" w:eastAsia="Times New Roman" w:hAnsi="Lucida Grande" w:cs="Lucida Grande"/>
          <w:color w:val="4F402A"/>
        </w:rPr>
        <w:t xml:space="preserve">     2. </w:t>
      </w:r>
      <w:r w:rsidRPr="00F82847">
        <w:rPr>
          <w:rFonts w:ascii="Lucida Grande" w:eastAsia="Times New Roman" w:hAnsi="Lucida Grande" w:cs="Lucida Grande"/>
          <w:color w:val="4F402A"/>
        </w:rPr>
        <w:t xml:space="preserve"> </w:t>
      </w:r>
      <w:hyperlink r:id="rId8" w:tgtFrame="_blank" w:tooltip="Bio notes" w:history="1">
        <w:r w:rsidRPr="00F82847">
          <w:rPr>
            <w:rFonts w:ascii="Lucida Grande" w:eastAsia="Times New Roman" w:hAnsi="Lucida Grande" w:cs="Lucida Grande"/>
            <w:color w:val="551A8B"/>
            <w:u w:val="single"/>
          </w:rPr>
          <w:t>Find the equation</w:t>
        </w:r>
      </w:hyperlink>
      <w:r w:rsidRPr="00F82847">
        <w:rPr>
          <w:rFonts w:ascii="Lucida Grande" w:eastAsia="Times New Roman" w:hAnsi="Lucida Grande" w:cs="Lucida Grande"/>
          <w:color w:val="4F402A"/>
        </w:rPr>
        <w:br/>
      </w:r>
      <w:r>
        <w:rPr>
          <w:rFonts w:ascii="Lucida Grande" w:hAnsi="Lucida Grande" w:cs="Lucida Grande"/>
          <w:color w:val="4F402A"/>
        </w:rPr>
        <w:t xml:space="preserve">          </w:t>
      </w:r>
      <w:r w:rsidR="00F93002" w:rsidRPr="00F82847">
        <w:rPr>
          <w:rFonts w:ascii="Lucida Grande" w:hAnsi="Lucida Grande" w:cs="Lucida Grande"/>
          <w:color w:val="4F402A"/>
        </w:rPr>
        <w:t xml:space="preserve">Write the chemical equation for cellular respiration.  </w:t>
      </w:r>
    </w:p>
    <w:p w14:paraId="4E7036F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41F972A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19B0511A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    What are the reactants? </w:t>
      </w:r>
    </w:p>
    <w:p w14:paraId="1C242385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    What are the products? </w:t>
      </w:r>
    </w:p>
    <w:p w14:paraId="1C09602A" w14:textId="77777777" w:rsidR="00F82847" w:rsidRP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31736D53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    Where have you seen something like this equation before?  Explain.</w:t>
      </w:r>
    </w:p>
    <w:p w14:paraId="69F2A0A2" w14:textId="77777777" w:rsidR="00F82847" w:rsidRP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25CB6720" w14:textId="25D41763" w:rsid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3</w:t>
      </w:r>
      <w:r w:rsidR="00F93002" w:rsidRPr="00F93002">
        <w:rPr>
          <w:rFonts w:ascii="Lucida Grande" w:hAnsi="Lucida Grande" w:cs="Lucida Grande"/>
          <w:color w:val="4F402A"/>
        </w:rPr>
        <w:t xml:space="preserve">.  How does the equation for cellular respiration compare with the </w:t>
      </w:r>
      <w:r w:rsidR="00F93002">
        <w:rPr>
          <w:rFonts w:ascii="Lucida Grande" w:hAnsi="Lucida Grande" w:cs="Lucida Grande"/>
          <w:color w:val="4F402A"/>
        </w:rPr>
        <w:t xml:space="preserve">    </w:t>
      </w:r>
    </w:p>
    <w:p w14:paraId="073FFC89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</w:t>
      </w:r>
      <w:proofErr w:type="gramStart"/>
      <w:r w:rsidRPr="00F93002">
        <w:rPr>
          <w:rFonts w:ascii="Lucida Grande" w:hAnsi="Lucida Grande" w:cs="Lucida Grande"/>
          <w:color w:val="4F402A"/>
        </w:rPr>
        <w:t>equation</w:t>
      </w:r>
      <w:proofErr w:type="gramEnd"/>
      <w:r w:rsidRPr="00F93002">
        <w:rPr>
          <w:rFonts w:ascii="Lucida Grande" w:hAnsi="Lucida Grande" w:cs="Lucida Grande"/>
          <w:color w:val="4F402A"/>
        </w:rPr>
        <w:t xml:space="preserve"> for photosynthesis?</w:t>
      </w:r>
    </w:p>
    <w:p w14:paraId="3CC7D94E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59E84E64" w14:textId="7C6B6F6B" w:rsidR="00F93002" w:rsidRP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4</w:t>
      </w:r>
      <w:r w:rsidR="00F93002" w:rsidRPr="00F93002">
        <w:rPr>
          <w:rFonts w:ascii="Lucida Grande" w:hAnsi="Lucida Grande" w:cs="Lucida Grande"/>
          <w:color w:val="4F402A"/>
        </w:rPr>
        <w:t>.  What is ATP?  Why is it an important product of cellular respiration?</w:t>
      </w:r>
    </w:p>
    <w:p w14:paraId="4D1D2A0E" w14:textId="5A7F742F" w:rsidR="00F93002" w:rsidRPr="00D36C2B" w:rsidRDefault="000548FB" w:rsidP="00D36C2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9" w:tooltip="ATP" w:history="1">
        <w:r w:rsidR="00F93002" w:rsidRPr="00F93002">
          <w:rPr>
            <w:rFonts w:ascii="Lucida Grande" w:eastAsia="Times New Roman" w:hAnsi="Lucida Grande" w:cs="Lucida Grande"/>
            <w:color w:val="551A8B"/>
            <w:u w:val="single"/>
          </w:rPr>
          <w:t>ATP Info</w:t>
        </w:r>
      </w:hyperlink>
    </w:p>
    <w:p w14:paraId="72E33931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b/>
          <w:bCs/>
          <w:color w:val="4F402A"/>
          <w:u w:val="single"/>
        </w:rPr>
        <w:t>Part II: Main Site of Cellular Respiration:</w:t>
      </w:r>
    </w:p>
    <w:p w14:paraId="1216126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Use the following link to answer questions 8-10:</w:t>
      </w:r>
    </w:p>
    <w:p w14:paraId="73CCA7CC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 </w:t>
      </w:r>
      <w:hyperlink r:id="rId10" w:tgtFrame="_blank" w:tooltip="mito" w:history="1">
        <w:proofErr w:type="gramStart"/>
        <w:r w:rsidRPr="00F93002">
          <w:rPr>
            <w:rFonts w:ascii="Lucida Grande" w:hAnsi="Lucida Grande" w:cs="Lucida Grande"/>
            <w:color w:val="675437"/>
            <w:u w:val="single"/>
            <w:shd w:val="clear" w:color="auto" w:fill="F2EBE1"/>
          </w:rPr>
          <w:t>organelle</w:t>
        </w:r>
        <w:proofErr w:type="gramEnd"/>
        <w:r w:rsidRPr="00F93002">
          <w:rPr>
            <w:rFonts w:ascii="Lucida Grande" w:hAnsi="Lucida Grande" w:cs="Lucida Grande"/>
            <w:color w:val="675437"/>
            <w:u w:val="single"/>
            <w:shd w:val="clear" w:color="auto" w:fill="F2EBE1"/>
          </w:rPr>
          <w:t xml:space="preserve"> of respiration</w:t>
        </w:r>
      </w:hyperlink>
    </w:p>
    <w:p w14:paraId="0D4E27A9" w14:textId="0B0557CC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0A543D43" w14:textId="5E528C7D" w:rsid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5</w:t>
      </w:r>
      <w:r w:rsidR="00F93002" w:rsidRPr="00F93002">
        <w:rPr>
          <w:rFonts w:ascii="Lucida Grande" w:hAnsi="Lucida Grande" w:cs="Lucida Grande"/>
          <w:color w:val="4F402A"/>
        </w:rPr>
        <w:t>. What is the main site of respiration in the cell?</w:t>
      </w:r>
    </w:p>
    <w:p w14:paraId="66E04DA1" w14:textId="77777777" w:rsidR="0047334A" w:rsidRDefault="0047334A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6F4E8E04" w14:textId="77777777" w:rsidR="00F82847" w:rsidRP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04E34439" w14:textId="1FE479A5" w:rsidR="00F113CC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noProof/>
          <w:color w:val="4F402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1920" wp14:editId="1B1B677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1717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5FF7" w14:textId="77777777" w:rsidR="00F113CC" w:rsidRDefault="00F11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819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pt;margin-top:-18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" filled="f" strokecolor="black [3213]" strokeweight="2pt">
                <v:textbox>
                  <w:txbxContent>
                    <w:p w14:paraId="23815FF7" w14:textId="77777777" w:rsidR="00F113CC" w:rsidRDefault="00F113C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Grande" w:hAnsi="Lucida Grande" w:cs="Lucida Grande"/>
          <w:color w:val="4F402A"/>
        </w:rPr>
        <w:t>6</w:t>
      </w:r>
      <w:r w:rsidR="00F93002" w:rsidRPr="00F93002">
        <w:rPr>
          <w:rFonts w:ascii="Lucida Grande" w:hAnsi="Lucida Grande" w:cs="Lucida Grande"/>
          <w:color w:val="4F402A"/>
        </w:rPr>
        <w:t xml:space="preserve">. </w:t>
      </w:r>
      <w:r w:rsidR="00527EB3">
        <w:rPr>
          <w:rFonts w:ascii="Lucida Grande" w:hAnsi="Lucida Grande" w:cs="Lucida Grande"/>
          <w:color w:val="4F402A"/>
        </w:rPr>
        <w:t xml:space="preserve">Draw a picture of the respiration site </w:t>
      </w:r>
    </w:p>
    <w:p w14:paraId="5CBEF606" w14:textId="5EC81704" w:rsidR="00F93002" w:rsidRDefault="00F113CC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</w:t>
      </w:r>
      <w:proofErr w:type="gramStart"/>
      <w:r>
        <w:rPr>
          <w:rFonts w:ascii="Lucida Grande" w:hAnsi="Lucida Grande" w:cs="Lucida Grande"/>
          <w:color w:val="4F402A"/>
        </w:rPr>
        <w:t>and</w:t>
      </w:r>
      <w:proofErr w:type="gramEnd"/>
      <w:r>
        <w:rPr>
          <w:rFonts w:ascii="Lucida Grande" w:hAnsi="Lucida Grande" w:cs="Lucida Grande"/>
          <w:color w:val="4F402A"/>
        </w:rPr>
        <w:t xml:space="preserve"> label major parts on the right</w:t>
      </w:r>
      <w:r w:rsidR="00527EB3">
        <w:rPr>
          <w:rFonts w:ascii="Lucida Grande" w:hAnsi="Lucida Grande" w:cs="Lucida Grande"/>
          <w:color w:val="4F402A"/>
        </w:rPr>
        <w:t>.</w:t>
      </w:r>
    </w:p>
    <w:p w14:paraId="47BE2EA6" w14:textId="77777777" w:rsidR="00F93002" w:rsidRPr="00F93002" w:rsidRDefault="00F93002" w:rsidP="00A060FC">
      <w:pPr>
        <w:shd w:val="clear" w:color="auto" w:fill="FFFFFF"/>
        <w:spacing w:before="75"/>
        <w:ind w:right="150"/>
        <w:rPr>
          <w:rFonts w:ascii="Lucida Grande" w:hAnsi="Lucida Grande" w:cs="Lucida Grande"/>
          <w:color w:val="4F402A"/>
        </w:rPr>
      </w:pPr>
    </w:p>
    <w:p w14:paraId="615A7CDC" w14:textId="37408890" w:rsidR="00A060FC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7</w:t>
      </w:r>
      <w:r w:rsidR="00F93002" w:rsidRPr="00F93002">
        <w:rPr>
          <w:rFonts w:ascii="Lucida Grande" w:hAnsi="Lucida Grande" w:cs="Lucida Grande"/>
          <w:color w:val="4F402A"/>
        </w:rPr>
        <w:t xml:space="preserve">.  What energy molecules are produced in </w:t>
      </w:r>
      <w:proofErr w:type="gramStart"/>
      <w:r w:rsidR="00F93002" w:rsidRPr="00F93002">
        <w:rPr>
          <w:rFonts w:ascii="Lucida Grande" w:hAnsi="Lucida Grande" w:cs="Lucida Grande"/>
          <w:color w:val="4F402A"/>
        </w:rPr>
        <w:t>this</w:t>
      </w:r>
      <w:proofErr w:type="gramEnd"/>
      <w:r w:rsidR="00F93002" w:rsidRPr="00F93002">
        <w:rPr>
          <w:rFonts w:ascii="Lucida Grande" w:hAnsi="Lucida Grande" w:cs="Lucida Grande"/>
          <w:color w:val="4F402A"/>
        </w:rPr>
        <w:t xml:space="preserve"> </w:t>
      </w:r>
    </w:p>
    <w:p w14:paraId="661081C0" w14:textId="0D3DA78B" w:rsidR="00F93002" w:rsidRPr="00F93002" w:rsidRDefault="00A060FC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 </w:t>
      </w:r>
      <w:proofErr w:type="gramStart"/>
      <w:r w:rsidR="00F93002" w:rsidRPr="00F93002">
        <w:rPr>
          <w:rFonts w:ascii="Lucida Grande" w:hAnsi="Lucida Grande" w:cs="Lucida Grande"/>
          <w:color w:val="4F402A"/>
        </w:rPr>
        <w:t>respiration</w:t>
      </w:r>
      <w:proofErr w:type="gramEnd"/>
      <w:r w:rsidR="00F93002" w:rsidRPr="00F93002">
        <w:rPr>
          <w:rFonts w:ascii="Lucida Grande" w:hAnsi="Lucida Grande" w:cs="Lucida Grande"/>
          <w:color w:val="4F402A"/>
        </w:rPr>
        <w:t xml:space="preserve"> organelle?</w:t>
      </w:r>
    </w:p>
    <w:p w14:paraId="224E8EB9" w14:textId="77777777" w:rsidR="00F93002" w:rsidRPr="00F93002" w:rsidRDefault="000548FB" w:rsidP="00F930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11" w:tooltip="buzzle" w:history="1">
        <w:r w:rsidR="00F93002" w:rsidRPr="00F93002">
          <w:rPr>
            <w:rFonts w:ascii="Lucida Grande" w:eastAsia="Times New Roman" w:hAnsi="Lucida Grande" w:cs="Lucida Grande"/>
            <w:color w:val="551A8B"/>
            <w:u w:val="single"/>
          </w:rPr>
          <w:t>anaerobic vs. aerobic: Buzzle article</w:t>
        </w:r>
      </w:hyperlink>
    </w:p>
    <w:p w14:paraId="5DA8F3F9" w14:textId="0D4112C8" w:rsid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8</w:t>
      </w:r>
      <w:r w:rsidR="00F93002" w:rsidRPr="00F93002">
        <w:rPr>
          <w:rFonts w:ascii="Lucida Grande" w:hAnsi="Lucida Grande" w:cs="Lucida Grande"/>
          <w:color w:val="4F402A"/>
        </w:rPr>
        <w:t xml:space="preserve">.  What is the difference between aerobic and anaerobic cellular </w:t>
      </w:r>
    </w:p>
    <w:p w14:paraId="35A4739F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 </w:t>
      </w:r>
      <w:proofErr w:type="gramStart"/>
      <w:r w:rsidRPr="00F93002">
        <w:rPr>
          <w:rFonts w:ascii="Lucida Grande" w:hAnsi="Lucida Grande" w:cs="Lucida Grande"/>
          <w:color w:val="4F402A"/>
        </w:rPr>
        <w:t>respiration</w:t>
      </w:r>
      <w:proofErr w:type="gramEnd"/>
      <w:r w:rsidRPr="00F93002">
        <w:rPr>
          <w:rFonts w:ascii="Lucida Grande" w:hAnsi="Lucida Grande" w:cs="Lucida Grande"/>
          <w:color w:val="4F402A"/>
        </w:rPr>
        <w:t>?</w:t>
      </w:r>
    </w:p>
    <w:p w14:paraId="00F45E4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39D17028" w14:textId="2D7BDF0B" w:rsid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9</w:t>
      </w:r>
      <w:r w:rsidR="00F93002" w:rsidRPr="00F93002">
        <w:rPr>
          <w:rFonts w:ascii="Lucida Grande" w:hAnsi="Lucida Grande" w:cs="Lucida Grande"/>
          <w:color w:val="4F402A"/>
        </w:rPr>
        <w:t xml:space="preserve">. Click on the “Cellular respiration” link and scroll down to </w:t>
      </w:r>
    </w:p>
    <w:p w14:paraId="4E6BABDC" w14:textId="77777777" w:rsidR="0047334A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</w:t>
      </w:r>
      <w:proofErr w:type="gramStart"/>
      <w:r w:rsidRPr="00F93002">
        <w:rPr>
          <w:rFonts w:ascii="Lucida Grande" w:hAnsi="Lucida Grande" w:cs="Lucida Grande"/>
          <w:color w:val="4F402A"/>
        </w:rPr>
        <w:t>fermentation</w:t>
      </w:r>
      <w:proofErr w:type="gramEnd"/>
      <w:r w:rsidRPr="00F93002">
        <w:rPr>
          <w:rFonts w:ascii="Lucida Grande" w:hAnsi="Lucida Grande" w:cs="Lucida Grande"/>
          <w:color w:val="4F402A"/>
        </w:rPr>
        <w:t xml:space="preserve">.  </w:t>
      </w:r>
    </w:p>
    <w:p w14:paraId="6E2CC888" w14:textId="38C477AC" w:rsidR="0047334A" w:rsidRPr="0047334A" w:rsidRDefault="000548FB" w:rsidP="004733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12" w:tooltip="cell resp" w:history="1">
        <w:r w:rsidR="0047334A" w:rsidRPr="00F93002">
          <w:rPr>
            <w:rFonts w:ascii="Lucida Grande" w:eastAsia="Times New Roman" w:hAnsi="Lucida Grande" w:cs="Lucida Grande"/>
            <w:color w:val="551A8B"/>
            <w:u w:val="single"/>
          </w:rPr>
          <w:t>Cellular re</w:t>
        </w:r>
        <w:bookmarkStart w:id="0" w:name="_GoBack"/>
        <w:bookmarkEnd w:id="0"/>
        <w:r w:rsidR="0047334A" w:rsidRPr="00F93002">
          <w:rPr>
            <w:rFonts w:ascii="Lucida Grande" w:eastAsia="Times New Roman" w:hAnsi="Lucida Grande" w:cs="Lucida Grande"/>
            <w:color w:val="551A8B"/>
            <w:u w:val="single"/>
          </w:rPr>
          <w:t>spiration</w:t>
        </w:r>
      </w:hyperlink>
    </w:p>
    <w:p w14:paraId="32C8885F" w14:textId="642FCFA2" w:rsidR="00F93002" w:rsidRDefault="0047334A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</w:t>
      </w:r>
      <w:r w:rsidR="00F93002" w:rsidRPr="00F93002">
        <w:rPr>
          <w:rFonts w:ascii="Lucida Grande" w:hAnsi="Lucida Grande" w:cs="Lucida Grande"/>
          <w:color w:val="4F402A"/>
        </w:rPr>
        <w:t>What is lactic acid fermentation?  Where does it occur?</w:t>
      </w:r>
    </w:p>
    <w:p w14:paraId="522481A6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5D8E8EAD" w14:textId="21D1162D" w:rsid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10</w:t>
      </w:r>
      <w:r w:rsidR="00F93002" w:rsidRPr="00F93002">
        <w:rPr>
          <w:rFonts w:ascii="Lucida Grande" w:hAnsi="Lucida Grande" w:cs="Lucida Grande"/>
          <w:color w:val="4F402A"/>
        </w:rPr>
        <w:t>.  What does a build up of lactic acid cause?</w:t>
      </w:r>
    </w:p>
    <w:p w14:paraId="410466BA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60E5CC47" w14:textId="28428523" w:rsid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11</w:t>
      </w:r>
      <w:r w:rsidR="00F93002" w:rsidRPr="00F93002">
        <w:rPr>
          <w:rFonts w:ascii="Lucida Grande" w:hAnsi="Lucida Grande" w:cs="Lucida Grande"/>
          <w:color w:val="4F402A"/>
        </w:rPr>
        <w:t xml:space="preserve">. </w:t>
      </w:r>
      <w:r w:rsidR="0047334A">
        <w:rPr>
          <w:rFonts w:ascii="Lucida Grande" w:hAnsi="Lucida Grande" w:cs="Lucida Grande"/>
          <w:color w:val="4F402A"/>
        </w:rPr>
        <w:t xml:space="preserve"> </w:t>
      </w:r>
      <w:r w:rsidR="00F93002" w:rsidRPr="00F93002">
        <w:rPr>
          <w:rFonts w:ascii="Lucida Grande" w:hAnsi="Lucida Grande" w:cs="Lucida Grande"/>
          <w:color w:val="4F402A"/>
        </w:rPr>
        <w:t>What is alcoholic fermentation?</w:t>
      </w:r>
    </w:p>
    <w:p w14:paraId="6ADAB068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62AE8635" w14:textId="10C4DFE3" w:rsid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12</w:t>
      </w:r>
      <w:r w:rsidR="00F93002" w:rsidRPr="00F93002">
        <w:rPr>
          <w:rFonts w:ascii="Lucida Grande" w:hAnsi="Lucida Grande" w:cs="Lucida Grande"/>
          <w:color w:val="4F402A"/>
        </w:rPr>
        <w:t>. In what industry is alcoholic fermentation important?</w:t>
      </w:r>
    </w:p>
    <w:p w14:paraId="3A164F0C" w14:textId="77777777" w:rsidR="00F113CC" w:rsidRPr="00F93002" w:rsidRDefault="00F113CC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7EF2762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b/>
          <w:bCs/>
          <w:color w:val="4F402A"/>
          <w:u w:val="single"/>
        </w:rPr>
        <w:t>Part III: Summary:</w:t>
      </w:r>
    </w:p>
    <w:p w14:paraId="36ABB326" w14:textId="4E10C6A7" w:rsidR="00F93002" w:rsidRPr="00F93002" w:rsidRDefault="00F8284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13</w:t>
      </w:r>
      <w:r w:rsidR="00F93002" w:rsidRPr="00F93002">
        <w:rPr>
          <w:rFonts w:ascii="Lucida Grande" w:hAnsi="Lucida Grande" w:cs="Lucida Grande"/>
          <w:color w:val="4F402A"/>
        </w:rPr>
        <w:t>. Write a summary of cellular respiration.  In your response:</w:t>
      </w:r>
    </w:p>
    <w:p w14:paraId="740491BE" w14:textId="77777777" w:rsidR="00F93002" w:rsidRPr="00F93002" w:rsidRDefault="00F93002" w:rsidP="00F9300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t>State the function of cellular respiration</w:t>
      </w:r>
    </w:p>
    <w:p w14:paraId="6E58172A" w14:textId="77777777" w:rsidR="00F93002" w:rsidRPr="00F93002" w:rsidRDefault="00F93002" w:rsidP="00F9300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t>Identify the site of cellular respiration</w:t>
      </w:r>
    </w:p>
    <w:p w14:paraId="447D8AE3" w14:textId="77777777" w:rsidR="00F93002" w:rsidRDefault="00F93002" w:rsidP="00F9300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t>Compare aerobic and anaerobic forms of cellular respiration</w:t>
      </w:r>
    </w:p>
    <w:p w14:paraId="2EB96773" w14:textId="77777777" w:rsidR="00D300E7" w:rsidRPr="00F93002" w:rsidRDefault="00D300E7">
      <w:pPr>
        <w:rPr>
          <w:rFonts w:ascii="Lucida Grande" w:hAnsi="Lucida Grande" w:cs="Lucida Grande"/>
        </w:rPr>
      </w:pPr>
    </w:p>
    <w:sectPr w:rsidR="00D300E7" w:rsidRPr="00F93002" w:rsidSect="00F9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A22"/>
    <w:multiLevelType w:val="multilevel"/>
    <w:tmpl w:val="2AB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C0825"/>
    <w:multiLevelType w:val="hybridMultilevel"/>
    <w:tmpl w:val="4FC81F8E"/>
    <w:lvl w:ilvl="0" w:tplc="6E46D956">
      <w:start w:val="2"/>
      <w:numFmt w:val="decimal"/>
      <w:lvlText w:val="%1"/>
      <w:lvlJc w:val="left"/>
      <w:pPr>
        <w:ind w:left="6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A8C2F33"/>
    <w:multiLevelType w:val="hybridMultilevel"/>
    <w:tmpl w:val="C432641E"/>
    <w:lvl w:ilvl="0" w:tplc="46906FC8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CBC6CCA"/>
    <w:multiLevelType w:val="multilevel"/>
    <w:tmpl w:val="8C52B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900D0"/>
    <w:multiLevelType w:val="multilevel"/>
    <w:tmpl w:val="9046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E5FF7"/>
    <w:multiLevelType w:val="multilevel"/>
    <w:tmpl w:val="92A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F1C0D"/>
    <w:multiLevelType w:val="hybridMultilevel"/>
    <w:tmpl w:val="B776BCC0"/>
    <w:lvl w:ilvl="0" w:tplc="C8C01338">
      <w:start w:val="1"/>
      <w:numFmt w:val="decimal"/>
      <w:lvlText w:val="%1."/>
      <w:lvlJc w:val="left"/>
      <w:pPr>
        <w:ind w:left="6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CED635F"/>
    <w:multiLevelType w:val="multilevel"/>
    <w:tmpl w:val="0E0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548FB"/>
    <w:rsid w:val="001E0107"/>
    <w:rsid w:val="0047334A"/>
    <w:rsid w:val="00527EB3"/>
    <w:rsid w:val="00A060FC"/>
    <w:rsid w:val="00D300E7"/>
    <w:rsid w:val="00D36C2B"/>
    <w:rsid w:val="00D80749"/>
    <w:rsid w:val="00DE6633"/>
    <w:rsid w:val="00F113CC"/>
    <w:rsid w:val="00F639A2"/>
    <w:rsid w:val="00F81865"/>
    <w:rsid w:val="00F82847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833D6"/>
  <w14:defaultImageDpi w14:val="300"/>
  <w15:docId w15:val="{9576F002-4280-4ED5-8E5E-5E0104A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0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00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930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0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30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3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iupui.edu/biocourses/N100/2k4ch7respirationnot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lerandlevine.com/chapter/9/index.html" TargetMode="External"/><Relationship Id="rId12" Type="http://schemas.openxmlformats.org/officeDocument/2006/relationships/hyperlink" Target="http://biology.clc.uc.edu/Courses/bio104/cellres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school.com/science/biology_place/biocoach/cellresp/intro.html" TargetMode="External"/><Relationship Id="rId11" Type="http://schemas.openxmlformats.org/officeDocument/2006/relationships/hyperlink" Target="http://www.buzzle.com/articles/aerobic-and-anaerobic-respiration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iology4kids.com/files/cell_mi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rcn.com/jkimball.ma.ultranet/BiologyPages/A/AT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PVRHSD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Student</cp:lastModifiedBy>
  <cp:revision>2</cp:revision>
  <cp:lastPrinted>2013-01-08T19:28:00Z</cp:lastPrinted>
  <dcterms:created xsi:type="dcterms:W3CDTF">2016-02-25T13:09:00Z</dcterms:created>
  <dcterms:modified xsi:type="dcterms:W3CDTF">2016-02-25T13:09:00Z</dcterms:modified>
</cp:coreProperties>
</file>